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EE9" w:rsidRPr="00E4446C" w:rsidRDefault="006737CE">
      <w:pPr>
        <w:rPr>
          <w:sz w:val="144"/>
        </w:rPr>
      </w:pPr>
      <w:r>
        <w:rPr>
          <w:noProof/>
          <w:sz w:val="144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4E5F5D5A" wp14:editId="3B8D2049">
                <wp:simplePos x="0" y="0"/>
                <wp:positionH relativeFrom="column">
                  <wp:posOffset>4096385</wp:posOffset>
                </wp:positionH>
                <wp:positionV relativeFrom="paragraph">
                  <wp:posOffset>5216801</wp:posOffset>
                </wp:positionV>
                <wp:extent cx="927652" cy="1097612"/>
                <wp:effectExtent l="19050" t="19050" r="0" b="762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7652" cy="1097612"/>
                          <a:chOff x="0" y="0"/>
                          <a:chExt cx="927652" cy="1097612"/>
                        </a:xfrm>
                      </wpg:grpSpPr>
                      <wps:wsp>
                        <wps:cNvPr id="28" name="テキスト ボックス 28"/>
                        <wps:cNvSpPr txBox="1"/>
                        <wps:spPr>
                          <a:xfrm>
                            <a:off x="318052" y="373712"/>
                            <a:ext cx="609600" cy="723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737CE" w:rsidRPr="006E427A" w:rsidRDefault="006737CE" w:rsidP="006737CE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sz w:val="56"/>
                                </w:rPr>
                              </w:pPr>
                              <w:r w:rsidRPr="006E427A">
                                <w:rPr>
                                  <w:rFonts w:ascii="HGP創英角ｺﾞｼｯｸUB" w:eastAsia="HGP創英角ｺﾞｼｯｸUB" w:hAnsi="HGP創英角ｺﾞｼｯｸUB" w:hint="eastAsia"/>
                                  <w:sz w:val="56"/>
                                </w:rPr>
                                <w:t>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フローチャート: 処理 29"/>
                        <wps:cNvSpPr/>
                        <wps:spPr>
                          <a:xfrm>
                            <a:off x="0" y="0"/>
                            <a:ext cx="619125" cy="638175"/>
                          </a:xfrm>
                          <a:prstGeom prst="flowChartProcess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6737CE" w:rsidRPr="003B67DE" w:rsidRDefault="006737CE" w:rsidP="006737CE">
                              <w:pPr>
                                <w:spacing w:line="0" w:lineRule="atLeas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56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/>
                                  <w:sz w:val="5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5F5D5A" id="グループ化 27" o:spid="_x0000_s1026" style="position:absolute;left:0;text-align:left;margin-left:322.55pt;margin-top:410.75pt;width:73.05pt;height:86.45pt;z-index:251705344" coordsize="9276,10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8" o:spid="_x0000_s1027" type="#_x0000_t202" style="position:absolute;left:3180;top:3737;width:6096;height:7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3cNM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WP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dw0wgAAANsAAAAPAAAAAAAAAAAAAAAAAJgCAABkcnMvZG93&#10;bnJldi54bWxQSwUGAAAAAAQABAD1AAAAhwMAAAAA&#10;" filled="f" stroked="f" strokeweight=".5pt">
                  <v:textbox>
                    <w:txbxContent>
                      <w:p w:rsidR="006737CE" w:rsidRPr="006E427A" w:rsidRDefault="006737CE" w:rsidP="006737CE">
                        <w:pPr>
                          <w:rPr>
                            <w:rFonts w:ascii="HGP創英角ｺﾞｼｯｸUB" w:eastAsia="HGP創英角ｺﾞｼｯｸUB" w:hAnsi="HGP創英角ｺﾞｼｯｸUB"/>
                            <w:sz w:val="56"/>
                          </w:rPr>
                        </w:pPr>
                        <w:r w:rsidRPr="006E427A">
                          <w:rPr>
                            <w:rFonts w:ascii="HGP創英角ｺﾞｼｯｸUB" w:eastAsia="HGP創英角ｺﾞｼｯｸUB" w:hAnsi="HGP創英角ｺﾞｼｯｸUB" w:hint="eastAsia"/>
                            <w:sz w:val="56"/>
                          </w:rPr>
                          <w:t>廃</w:t>
                        </w:r>
                      </w:p>
                    </w:txbxContent>
                  </v:textbox>
                </v:shape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フローチャート: 処理 29" o:spid="_x0000_s1028" type="#_x0000_t109" style="position:absolute;width:6191;height:6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Ag8MUA&#10;AADbAAAADwAAAGRycy9kb3ducmV2LnhtbESP3WrCQBSE7wu+w3IKvSl10yA1xqxSBKEXhdLoA5xm&#10;T35o9mzMribp03cFwcthZr5hsu1oWnGh3jWWFbzOIxDEhdUNVwqOh/1LAsJ5ZI2tZVIwkYPtZvaQ&#10;YartwN90yX0lAoRdigpq77tUSlfUZNDNbUccvNL2Bn2QfSV1j0OAm1bGUfQmDTYcFmrsaFdT8Zuf&#10;jYLFyefJfoHl9PNXPZvlp0ym45dST4/j+xqEp9Hfw7f2h1YQr+D6JfwA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CDwxQAAANsAAAAPAAAAAAAAAAAAAAAAAJgCAABkcnMv&#10;ZG93bnJldi54bWxQSwUGAAAAAAQABAD1AAAAigMAAAAA&#10;" filled="f" strokecolor="windowText" strokeweight="2.25pt">
                  <v:textbox>
                    <w:txbxContent>
                      <w:p w:rsidR="006737CE" w:rsidRPr="003B67DE" w:rsidRDefault="006737CE" w:rsidP="006737CE">
                        <w:pPr>
                          <w:spacing w:line="0" w:lineRule="atLeas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56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/>
                            <w:sz w:val="56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8676DE" wp14:editId="0D8AE94F">
                <wp:simplePos x="0" y="0"/>
                <wp:positionH relativeFrom="column">
                  <wp:posOffset>176171</wp:posOffset>
                </wp:positionH>
                <wp:positionV relativeFrom="paragraph">
                  <wp:posOffset>5284664</wp:posOffset>
                </wp:positionV>
                <wp:extent cx="619125" cy="638175"/>
                <wp:effectExtent l="19050" t="19050" r="28575" b="28575"/>
                <wp:wrapNone/>
                <wp:docPr id="4" name="フローチャート: 処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38175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1ABB" w:rsidRPr="003B67DE" w:rsidRDefault="00CF63D9" w:rsidP="009340C8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676DE" id="フローチャート: 処理 4" o:spid="_x0000_s1029" type="#_x0000_t109" style="position:absolute;left:0;text-align:left;margin-left:13.85pt;margin-top:416.1pt;width:48.75pt;height:5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" filled="f" strokecolor="windowText" strokeweight="2.25pt">
                <v:textbox>
                  <w:txbxContent>
                    <w:p w:rsidR="00261ABB" w:rsidRPr="003B67DE" w:rsidRDefault="00CF63D9" w:rsidP="009340C8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EC6A28" wp14:editId="29B13D86">
                <wp:simplePos x="0" y="0"/>
                <wp:positionH relativeFrom="margin">
                  <wp:posOffset>5459123</wp:posOffset>
                </wp:positionH>
                <wp:positionV relativeFrom="paragraph">
                  <wp:posOffset>3875460</wp:posOffset>
                </wp:positionV>
                <wp:extent cx="619125" cy="638175"/>
                <wp:effectExtent l="19050" t="19050" r="28575" b="28575"/>
                <wp:wrapNone/>
                <wp:docPr id="12" name="フローチャート: 処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38175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B67DE" w:rsidRPr="003B67DE" w:rsidRDefault="003B67DE" w:rsidP="009340C8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C6A28" id="フローチャート: 処理 12" o:spid="_x0000_s1030" type="#_x0000_t109" style="position:absolute;left:0;text-align:left;margin-left:429.85pt;margin-top:305.15pt;width:48.75pt;height:50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" filled="f" strokecolor="windowText" strokeweight="2.25pt">
                <v:textbox>
                  <w:txbxContent>
                    <w:p w:rsidR="003B67DE" w:rsidRPr="003B67DE" w:rsidRDefault="003B67DE" w:rsidP="009340C8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607E37" wp14:editId="34D6E769">
                <wp:simplePos x="0" y="0"/>
                <wp:positionH relativeFrom="margin">
                  <wp:posOffset>4115573</wp:posOffset>
                </wp:positionH>
                <wp:positionV relativeFrom="paragraph">
                  <wp:posOffset>3872630</wp:posOffset>
                </wp:positionV>
                <wp:extent cx="619125" cy="638175"/>
                <wp:effectExtent l="19050" t="19050" r="28575" b="28575"/>
                <wp:wrapNone/>
                <wp:docPr id="3" name="フローチャート: 処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38175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1ABB" w:rsidRPr="003B67DE" w:rsidRDefault="00261ABB" w:rsidP="009340C8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 w:rsidRPr="003B67DE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07E37" id="フローチャート: 処理 3" o:spid="_x0000_s1031" type="#_x0000_t109" style="position:absolute;left:0;text-align:left;margin-left:324.05pt;margin-top:304.95pt;width:48.75pt;height:50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" filled="f" strokecolor="black [3213]" strokeweight="2.25pt">
                <v:textbox>
                  <w:txbxContent>
                    <w:p w:rsidR="00261ABB" w:rsidRPr="003B67DE" w:rsidRDefault="00261ABB" w:rsidP="009340C8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 w:rsidRPr="003B67DE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144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2419C9C" wp14:editId="6A21DC2B">
                <wp:simplePos x="0" y="0"/>
                <wp:positionH relativeFrom="column">
                  <wp:posOffset>4077031</wp:posOffset>
                </wp:positionH>
                <wp:positionV relativeFrom="paragraph">
                  <wp:posOffset>6647290</wp:posOffset>
                </wp:positionV>
                <wp:extent cx="943455" cy="986152"/>
                <wp:effectExtent l="19050" t="19050" r="0" b="508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455" cy="986152"/>
                          <a:chOff x="0" y="0"/>
                          <a:chExt cx="943455" cy="986152"/>
                        </a:xfrm>
                      </wpg:grpSpPr>
                      <wps:wsp>
                        <wps:cNvPr id="25" name="フローチャート: 結合子 25"/>
                        <wps:cNvSpPr/>
                        <wps:spPr>
                          <a:xfrm>
                            <a:off x="0" y="0"/>
                            <a:ext cx="657225" cy="704850"/>
                          </a:xfrm>
                          <a:prstGeom prst="flowChartConnector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737CE" w:rsidRPr="00E4446C" w:rsidRDefault="006737CE" w:rsidP="006737CE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52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/>
                                  <w:sz w:val="5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テキスト ボックス 26"/>
                        <wps:cNvSpPr txBox="1"/>
                        <wps:spPr>
                          <a:xfrm>
                            <a:off x="333855" y="262252"/>
                            <a:ext cx="609600" cy="723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737CE" w:rsidRPr="006E427A" w:rsidRDefault="006737CE" w:rsidP="006737CE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sz w:val="56"/>
                                </w:rPr>
                              </w:pPr>
                              <w:r w:rsidRPr="006E427A">
                                <w:rPr>
                                  <w:rFonts w:ascii="HGP創英角ｺﾞｼｯｸUB" w:eastAsia="HGP創英角ｺﾞｼｯｸUB" w:hAnsi="HGP創英角ｺﾞｼｯｸUB" w:hint="eastAsia"/>
                                  <w:sz w:val="56"/>
                                </w:rPr>
                                <w:t>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419C9C" id="グループ化 24" o:spid="_x0000_s1032" style="position:absolute;left:0;text-align:left;margin-left:321.05pt;margin-top:523.4pt;width:74.3pt;height:77.65pt;z-index:251703296;mso-width-relative:margin;mso-height-relative:margin" coordsize="9434,9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フローチャート: 結合子 25" o:spid="_x0000_s1033" type="#_x0000_t120" style="position:absolute;width:6572;height:7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vSBsIA&#10;AADbAAAADwAAAGRycy9kb3ducmV2LnhtbESPS4vCQBCE74L/YWjBm04i+CDrKCorevUBsrcm05uE&#10;zfSEzKwZ/70jCB6L6vqqa7kOphZ3al1lWUE6TkAQ51ZXXCi4XvajBQjnkTXWlknBgxysV/3eEjNt&#10;Oz7R/ewLESHsMlRQet9kUrq8JINubBvi6P3a1qCPsi2kbrGLcFPLSZLMpMGKY0OJDe1Kyv/O/ya+&#10;0aW7208VLt+LqTvMTb7tkjQoNRyEzRcIT8F/jt/po1YwmcJrSwS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G9IGwgAAANsAAAAPAAAAAAAAAAAAAAAAAJgCAABkcnMvZG93&#10;bnJldi54bWxQSwUGAAAAAAQABAD1AAAAhwMAAAAA&#10;" filled="f" strokecolor="black [3213]" strokeweight="2.25pt">
                  <v:stroke joinstyle="miter"/>
                  <v:textbox>
                    <w:txbxContent>
                      <w:p w:rsidR="006737CE" w:rsidRPr="00E4446C" w:rsidRDefault="006737CE" w:rsidP="006737CE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52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/>
                            <w:sz w:val="52"/>
                          </w:rPr>
                          <w:t>4</w:t>
                        </w:r>
                      </w:p>
                    </w:txbxContent>
                  </v:textbox>
                </v:shape>
                <v:shape id="テキスト ボックス 26" o:spid="_x0000_s1034" type="#_x0000_t202" style="position:absolute;left:3338;top:2622;width:6096;height:7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:rsidR="006737CE" w:rsidRPr="006E427A" w:rsidRDefault="006737CE" w:rsidP="006737CE">
                        <w:pPr>
                          <w:rPr>
                            <w:rFonts w:ascii="HGP創英角ｺﾞｼｯｸUB" w:eastAsia="HGP創英角ｺﾞｼｯｸUB" w:hAnsi="HGP創英角ｺﾞｼｯｸUB"/>
                            <w:sz w:val="56"/>
                          </w:rPr>
                        </w:pPr>
                        <w:r w:rsidRPr="006E427A">
                          <w:rPr>
                            <w:rFonts w:ascii="HGP創英角ｺﾞｼｯｸUB" w:eastAsia="HGP創英角ｺﾞｼｯｸUB" w:hAnsi="HGP創英角ｺﾞｼｯｸUB" w:hint="eastAsia"/>
                            <w:sz w:val="56"/>
                          </w:rPr>
                          <w:t>廃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737CE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C2CEDE0" wp14:editId="02AE6DD1">
                <wp:simplePos x="0" y="0"/>
                <wp:positionH relativeFrom="column">
                  <wp:posOffset>2813878</wp:posOffset>
                </wp:positionH>
                <wp:positionV relativeFrom="paragraph">
                  <wp:posOffset>6711923</wp:posOffset>
                </wp:positionV>
                <wp:extent cx="657225" cy="704850"/>
                <wp:effectExtent l="19050" t="19050" r="28575" b="19050"/>
                <wp:wrapNone/>
                <wp:docPr id="22" name="フローチャート: 結合子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737CE" w:rsidRPr="00E4446C" w:rsidRDefault="006737CE" w:rsidP="006737C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CEDE0" id="フローチャート: 結合子 22" o:spid="_x0000_s1035" type="#_x0000_t120" style="position:absolute;left:0;text-align:left;margin-left:221.55pt;margin-top:528.5pt;width:51.75pt;height:55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" filled="f" strokecolor="windowText" strokeweight="2.25pt">
                <v:stroke joinstyle="miter"/>
                <v:textbox>
                  <w:txbxContent>
                    <w:p w:rsidR="006737CE" w:rsidRPr="00E4446C" w:rsidRDefault="006737CE" w:rsidP="006737CE">
                      <w:pPr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6737CE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6975E0D" wp14:editId="77FFD197">
                <wp:simplePos x="0" y="0"/>
                <wp:positionH relativeFrom="column">
                  <wp:posOffset>1457076</wp:posOffset>
                </wp:positionH>
                <wp:positionV relativeFrom="paragraph">
                  <wp:posOffset>6761590</wp:posOffset>
                </wp:positionV>
                <wp:extent cx="657225" cy="704850"/>
                <wp:effectExtent l="19050" t="19050" r="28575" b="19050"/>
                <wp:wrapNone/>
                <wp:docPr id="20" name="フローチャート: 結合子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737CE" w:rsidRPr="00E4446C" w:rsidRDefault="006737CE" w:rsidP="006737C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75E0D" id="フローチャート: 結合子 20" o:spid="_x0000_s1036" type="#_x0000_t120" style="position:absolute;left:0;text-align:left;margin-left:114.75pt;margin-top:532.4pt;width:51.75pt;height:55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" filled="f" strokecolor="windowText" strokeweight="2.25pt">
                <v:stroke joinstyle="miter"/>
                <v:textbox>
                  <w:txbxContent>
                    <w:p w:rsidR="006737CE" w:rsidRPr="00E4446C" w:rsidRDefault="006737CE" w:rsidP="006737C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737CE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485032" wp14:editId="25395EF0">
                <wp:simplePos x="0" y="0"/>
                <wp:positionH relativeFrom="column">
                  <wp:posOffset>5422044</wp:posOffset>
                </wp:positionH>
                <wp:positionV relativeFrom="paragraph">
                  <wp:posOffset>5218402</wp:posOffset>
                </wp:positionV>
                <wp:extent cx="657225" cy="704850"/>
                <wp:effectExtent l="19050" t="19050" r="28575" b="19050"/>
                <wp:wrapNone/>
                <wp:docPr id="21" name="フローチャート: 結合子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737CE" w:rsidRPr="00E4446C" w:rsidRDefault="006737CE" w:rsidP="006737C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 w:rsidRPr="00E4446C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85032" id="フローチャート: 結合子 21" o:spid="_x0000_s1037" type="#_x0000_t120" style="position:absolute;left:0;text-align:left;margin-left:426.95pt;margin-top:410.9pt;width:51.75pt;height:55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" filled="f" strokecolor="windowText" strokeweight="2.25pt">
                <v:stroke joinstyle="miter"/>
                <v:textbox>
                  <w:txbxContent>
                    <w:p w:rsidR="006737CE" w:rsidRPr="00E4446C" w:rsidRDefault="006737CE" w:rsidP="006737C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 w:rsidRPr="00E4446C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2764983</wp:posOffset>
                </wp:positionH>
                <wp:positionV relativeFrom="paragraph">
                  <wp:posOffset>3776731</wp:posOffset>
                </wp:positionV>
                <wp:extent cx="951506" cy="1010147"/>
                <wp:effectExtent l="19050" t="19050" r="0" b="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1506" cy="1010147"/>
                          <a:chOff x="0" y="0"/>
                          <a:chExt cx="951506" cy="1010147"/>
                        </a:xfrm>
                      </wpg:grpSpPr>
                      <wps:wsp>
                        <wps:cNvPr id="7" name="フローチャート: 結合子 7"/>
                        <wps:cNvSpPr/>
                        <wps:spPr>
                          <a:xfrm>
                            <a:off x="0" y="0"/>
                            <a:ext cx="657225" cy="704850"/>
                          </a:xfrm>
                          <a:prstGeom prst="flowChartConnector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4446C" w:rsidRPr="00E4446C" w:rsidRDefault="00285FA7" w:rsidP="00E4446C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52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/>
                                  <w:sz w:val="5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テキスト ボックス 16"/>
                        <wps:cNvSpPr txBox="1"/>
                        <wps:spPr>
                          <a:xfrm>
                            <a:off x="341906" y="286247"/>
                            <a:ext cx="609600" cy="723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85FA7" w:rsidRPr="006E427A" w:rsidRDefault="00285FA7" w:rsidP="00285FA7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sz w:val="56"/>
                                </w:rPr>
                              </w:pPr>
                              <w:r w:rsidRPr="006E427A">
                                <w:rPr>
                                  <w:rFonts w:ascii="HGP創英角ｺﾞｼｯｸUB" w:eastAsia="HGP創英角ｺﾞｼｯｸUB" w:hAnsi="HGP創英角ｺﾞｼｯｸUB" w:hint="eastAsia"/>
                                  <w:sz w:val="56"/>
                                </w:rPr>
                                <w:t>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38" style="position:absolute;left:0;text-align:left;margin-left:217.7pt;margin-top:297.4pt;width:74.9pt;height:79.55pt;z-index:251693056" coordsize="9515,10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">
                <v:shape id="フローチャート: 結合子 7" o:spid="_x0000_s1039" type="#_x0000_t120" style="position:absolute;width:6572;height:7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02vr0A&#10;AADaAAAADwAAAGRycy9kb3ducmV2LnhtbERPTYvCMBC9L/gfwgje1rSCq3SNsoriXrWCeBua2bZs&#10;MylNtPHfG0Hw+Hjfi1UwjbhR52rLCtJxAoK4sLrmUsEp333OQTiPrLGxTAru5GC1HHwsMNO25wPd&#10;jr4UMYRdhgoq79tMSldUZNCNbUscuT/bGfQRdqXUHfYx3DRykiRf0mDNsaHCljYVFf/Hq4kz+nRz&#10;vtQh386nbj8zxbpP0qDUaBh+vkF4Cv4tfrl/tYIZPK9EP8jl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c02vr0AAADaAAAADwAAAAAAAAAAAAAAAACYAgAAZHJzL2Rvd25yZXYu&#10;eG1sUEsFBgAAAAAEAAQA9QAAAIIDAAAAAA==&#10;" filled="f" strokecolor="black [3213]" strokeweight="2.25pt">
                  <v:stroke joinstyle="miter"/>
                  <v:textbox>
                    <w:txbxContent>
                      <w:p w:rsidR="00E4446C" w:rsidRPr="00E4446C" w:rsidRDefault="00285FA7" w:rsidP="00E4446C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52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/>
                            <w:sz w:val="52"/>
                          </w:rPr>
                          <w:t>3</w:t>
                        </w:r>
                      </w:p>
                    </w:txbxContent>
                  </v:textbox>
                </v:shape>
                <v:shape id="テキスト ボックス 16" o:spid="_x0000_s1040" type="#_x0000_t202" style="position:absolute;left:3419;top:2862;width:6096;height:7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<v:textbox>
                    <w:txbxContent>
                      <w:p w:rsidR="00285FA7" w:rsidRPr="006E427A" w:rsidRDefault="00285FA7" w:rsidP="00285FA7">
                        <w:pPr>
                          <w:rPr>
                            <w:rFonts w:ascii="HGP創英角ｺﾞｼｯｸUB" w:eastAsia="HGP創英角ｺﾞｼｯｸUB" w:hAnsi="HGP創英角ｺﾞｼｯｸUB"/>
                            <w:sz w:val="56"/>
                          </w:rPr>
                        </w:pPr>
                        <w:r w:rsidRPr="006E427A">
                          <w:rPr>
                            <w:rFonts w:ascii="HGP創英角ｺﾞｼｯｸUB" w:eastAsia="HGP創英角ｺﾞｼｯｸUB" w:hAnsi="HGP創英角ｺﾞｼｯｸUB" w:hint="eastAsia"/>
                            <w:sz w:val="56"/>
                          </w:rPr>
                          <w:t>廃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C8B6AC" wp14:editId="3F14BCFA">
                <wp:simplePos x="0" y="0"/>
                <wp:positionH relativeFrom="column">
                  <wp:posOffset>4080510</wp:posOffset>
                </wp:positionH>
                <wp:positionV relativeFrom="paragraph">
                  <wp:posOffset>2374376</wp:posOffset>
                </wp:positionV>
                <wp:extent cx="657225" cy="704850"/>
                <wp:effectExtent l="19050" t="19050" r="28575" b="19050"/>
                <wp:wrapNone/>
                <wp:docPr id="6" name="フローチャート: 結合子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1ABB" w:rsidRPr="00E4446C" w:rsidRDefault="00261ABB" w:rsidP="003B67D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 w:rsidRPr="00E4446C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8B6AC" id="フローチャート: 結合子 6" o:spid="_x0000_s1041" type="#_x0000_t120" style="position:absolute;left:0;text-align:left;margin-left:321.3pt;margin-top:186.95pt;width:51.75pt;height:5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" filled="f" strokecolor="windowText" strokeweight="2.25pt">
                <v:stroke joinstyle="miter"/>
                <v:textbox>
                  <w:txbxContent>
                    <w:p w:rsidR="00261ABB" w:rsidRPr="00E4446C" w:rsidRDefault="00261ABB" w:rsidP="003B67D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 w:rsidRPr="00E4446C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7FB4A1" wp14:editId="224163A6">
                <wp:simplePos x="0" y="0"/>
                <wp:positionH relativeFrom="column">
                  <wp:posOffset>5425854</wp:posOffset>
                </wp:positionH>
                <wp:positionV relativeFrom="paragraph">
                  <wp:posOffset>2375425</wp:posOffset>
                </wp:positionV>
                <wp:extent cx="657225" cy="704850"/>
                <wp:effectExtent l="19050" t="19050" r="28575" b="19050"/>
                <wp:wrapNone/>
                <wp:docPr id="14" name="フローチャート: 結合子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B67DE" w:rsidRPr="00E4446C" w:rsidRDefault="003B67DE" w:rsidP="003B67D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FB4A1" id="フローチャート: 結合子 14" o:spid="_x0000_s1042" type="#_x0000_t120" style="position:absolute;left:0;text-align:left;margin-left:427.25pt;margin-top:187.05pt;width:51.75pt;height:5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" filled="f" strokecolor="windowText" strokeweight="2.25pt">
                <v:stroke joinstyle="miter"/>
                <v:textbox>
                  <w:txbxContent>
                    <w:p w:rsidR="003B67DE" w:rsidRPr="00E4446C" w:rsidRDefault="003B67DE" w:rsidP="003B67D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1468478</wp:posOffset>
                </wp:positionH>
                <wp:positionV relativeFrom="paragraph">
                  <wp:posOffset>2369434</wp:posOffset>
                </wp:positionV>
                <wp:extent cx="927652" cy="1097612"/>
                <wp:effectExtent l="19050" t="19050" r="0" b="762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7652" cy="1097612"/>
                          <a:chOff x="0" y="0"/>
                          <a:chExt cx="927652" cy="1097612"/>
                        </a:xfrm>
                      </wpg:grpSpPr>
                      <wps:wsp>
                        <wps:cNvPr id="18" name="テキスト ボックス 18"/>
                        <wps:cNvSpPr txBox="1"/>
                        <wps:spPr>
                          <a:xfrm>
                            <a:off x="318052" y="373712"/>
                            <a:ext cx="609600" cy="723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E427A" w:rsidRPr="006E427A" w:rsidRDefault="006E427A" w:rsidP="006E427A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sz w:val="56"/>
                                </w:rPr>
                              </w:pPr>
                              <w:r w:rsidRPr="006E427A">
                                <w:rPr>
                                  <w:rFonts w:ascii="HGP創英角ｺﾞｼｯｸUB" w:eastAsia="HGP創英角ｺﾞｼｯｸUB" w:hAnsi="HGP創英角ｺﾞｼｯｸUB" w:hint="eastAsia"/>
                                  <w:sz w:val="56"/>
                                </w:rPr>
                                <w:t>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フローチャート: 処理 19"/>
                        <wps:cNvSpPr/>
                        <wps:spPr>
                          <a:xfrm>
                            <a:off x="0" y="0"/>
                            <a:ext cx="619125" cy="638175"/>
                          </a:xfrm>
                          <a:prstGeom prst="flowChartProcess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325A9" w:rsidRPr="003B67DE" w:rsidRDefault="00E325A9" w:rsidP="00E325A9">
                              <w:pPr>
                                <w:spacing w:line="0" w:lineRule="atLeas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56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/>
                                  <w:sz w:val="5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8" o:spid="_x0000_s1043" style="position:absolute;left:0;text-align:left;margin-left:115.65pt;margin-top:186.55pt;width:73.05pt;height:86.45pt;z-index:251696128" coordsize="9276,10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">
                <v:shape id="テキスト ボックス 18" o:spid="_x0000_s1044" type="#_x0000_t202" style="position:absolute;left:3180;top:3737;width:6096;height:7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<v:textbox>
                    <w:txbxContent>
                      <w:p w:rsidR="006E427A" w:rsidRPr="006E427A" w:rsidRDefault="006E427A" w:rsidP="006E427A">
                        <w:pPr>
                          <w:rPr>
                            <w:rFonts w:ascii="HGP創英角ｺﾞｼｯｸUB" w:eastAsia="HGP創英角ｺﾞｼｯｸUB" w:hAnsi="HGP創英角ｺﾞｼｯｸUB"/>
                            <w:sz w:val="56"/>
                          </w:rPr>
                        </w:pPr>
                        <w:r w:rsidRPr="006E427A">
                          <w:rPr>
                            <w:rFonts w:ascii="HGP創英角ｺﾞｼｯｸUB" w:eastAsia="HGP創英角ｺﾞｼｯｸUB" w:hAnsi="HGP創英角ｺﾞｼｯｸUB" w:hint="eastAsia"/>
                            <w:sz w:val="56"/>
                          </w:rPr>
                          <w:t>廃</w:t>
                        </w:r>
                      </w:p>
                    </w:txbxContent>
                  </v:textbox>
                </v:shape>
                <v:shape id="フローチャート: 処理 19" o:spid="_x0000_s1045" type="#_x0000_t109" style="position:absolute;width:6191;height:6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zqTcEA&#10;AADbAAAADwAAAGRycy9kb3ducmV2LnhtbERPzYrCMBC+L/gOYYS9LGuqiFurUUQQ9iCIXR9gbMa2&#10;2ExqE7X16Y0g7G0+vt+ZL1tTiRs1rrSsYDiIQBBnVpecKzj8bb5jEM4ja6wsk4KOHCwXvY85Jtre&#10;eU+31OcihLBLUEHhfZ1I6bKCDLqBrYkDd7KNQR9gk0vd4D2Em0qOomgiDZYcGgqsaV1Qdk6vRsH4&#10;4tN4M8ZTd3zkX+ZnK+PusFPqs9+uZiA8tf5f/Hb/6jB/Cq9fwg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c6k3BAAAA2wAAAA8AAAAAAAAAAAAAAAAAmAIAAGRycy9kb3du&#10;cmV2LnhtbFBLBQYAAAAABAAEAPUAAACGAwAAAAA=&#10;" filled="f" strokecolor="windowText" strokeweight="2.25pt">
                  <v:textbox>
                    <w:txbxContent>
                      <w:p w:rsidR="00E325A9" w:rsidRPr="003B67DE" w:rsidRDefault="00E325A9" w:rsidP="00E325A9">
                        <w:pPr>
                          <w:spacing w:line="0" w:lineRule="atLeas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56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/>
                            <w:sz w:val="56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144"/>
        </w:rPr>
        <w:drawing>
          <wp:anchor distT="0" distB="0" distL="114300" distR="114300" simplePos="0" relativeHeight="251656191" behindDoc="0" locked="0" layoutInCell="1" allowOverlap="1">
            <wp:simplePos x="0" y="0"/>
            <wp:positionH relativeFrom="column">
              <wp:posOffset>-447676</wp:posOffset>
            </wp:positionH>
            <wp:positionV relativeFrom="paragraph">
              <wp:posOffset>-676275</wp:posOffset>
            </wp:positionV>
            <wp:extent cx="7142371" cy="10115550"/>
            <wp:effectExtent l="0" t="0" r="190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5おもて6月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2371" cy="1011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0A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1438910</wp:posOffset>
                </wp:positionH>
                <wp:positionV relativeFrom="paragraph">
                  <wp:posOffset>7829550</wp:posOffset>
                </wp:positionV>
                <wp:extent cx="4933950" cy="1609725"/>
                <wp:effectExtent l="19050" t="19050" r="38100" b="4762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3950" cy="1609725"/>
                        </a:xfrm>
                        <a:prstGeom prst="rect">
                          <a:avLst/>
                        </a:prstGeom>
                        <a:ln w="539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53E9" w:rsidRPr="003930A4" w:rsidRDefault="001953E9" w:rsidP="003930A4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32"/>
                              </w:rPr>
                            </w:pP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32"/>
                              </w:rPr>
                              <w:t>《油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32"/>
                              </w:rPr>
                              <w:t>使用表の見方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32"/>
                              </w:rPr>
                              <w:t>》</w:t>
                            </w:r>
                          </w:p>
                          <w:p w:rsidR="001953E9" w:rsidRPr="003930A4" w:rsidRDefault="001953E9" w:rsidP="003930A4">
                            <w:pPr>
                              <w:spacing w:line="0" w:lineRule="atLeast"/>
                              <w:ind w:firstLineChars="100" w:firstLine="21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油使用表は、揚げ油の使用状況についてお知らせするものです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。</w:t>
                            </w:r>
                          </w:p>
                          <w:p w:rsidR="00AE4D3D" w:rsidRPr="003930A4" w:rsidRDefault="001953E9" w:rsidP="003930A4">
                            <w:pPr>
                              <w:spacing w:line="0" w:lineRule="atLeast"/>
                              <w:ind w:firstLineChars="100" w:firstLine="21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新油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を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1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回目と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し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て、</w:t>
                            </w:r>
                            <w:r w:rsidR="001A4A59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3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回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～</w:t>
                            </w:r>
                            <w:r w:rsidR="001A4A59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4</w:t>
                            </w:r>
                            <w:bookmarkStart w:id="0" w:name="_GoBack"/>
                            <w:bookmarkEnd w:id="0"/>
                            <w:r w:rsidR="0080092C"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回同じ油を使用し、</w:t>
                            </w:r>
                            <w:r w:rsidR="0080092C"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廃棄</w:t>
                            </w:r>
                            <w:r w:rsidR="00AE4D3D"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する</w:t>
                            </w:r>
                            <w:r w:rsidR="00AE4D3D"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流れ</w:t>
                            </w:r>
                            <w:r w:rsidR="00AE4D3D"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です</w:t>
                            </w:r>
                            <w:r w:rsidR="00AE4D3D"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。</w:t>
                            </w:r>
                          </w:p>
                          <w:p w:rsidR="0080092C" w:rsidRPr="003930A4" w:rsidRDefault="0080092C" w:rsidP="003930A4">
                            <w:pPr>
                              <w:spacing w:line="0" w:lineRule="atLeas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</w:p>
                          <w:p w:rsidR="00AE4D3D" w:rsidRPr="003930A4" w:rsidRDefault="0080092C" w:rsidP="003930A4">
                            <w:pPr>
                              <w:spacing w:line="0" w:lineRule="atLeas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・</w:t>
                            </w:r>
                            <w:r w:rsidR="001953E9"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○と□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に使用回数を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記入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した</w:t>
                            </w:r>
                            <w:r w:rsidR="001953E9"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表となっています</w:t>
                            </w:r>
                            <w:r w:rsidR="00AE4D3D"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（</w:t>
                            </w:r>
                            <w:r w:rsidR="00AE4D3D"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同じ油は同じ</w:t>
                            </w:r>
                            <w:r w:rsidR="00AE4D3D"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マーク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○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□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です</w:t>
                            </w:r>
                            <w:r w:rsidR="00AE4D3D"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）</w:t>
                            </w:r>
                          </w:p>
                          <w:p w:rsidR="00AE4D3D" w:rsidRPr="003930A4" w:rsidRDefault="001953E9" w:rsidP="003930A4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・</w:t>
                            </w:r>
                            <w:r w:rsidR="00AE4D3D"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廃</w:t>
                            </w:r>
                            <w:r w:rsidR="00AE4D3D"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・・・使用した油</w:t>
                            </w:r>
                            <w:r w:rsidR="00AE4D3D"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を</w:t>
                            </w:r>
                            <w:r w:rsidR="00AE4D3D"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廃油します</w:t>
                            </w:r>
                            <w:r w:rsidR="00AE4D3D"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 xml:space="preserve">【例】　</w:t>
                            </w:r>
                            <w:r w:rsidR="00AE4D3D"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①→②→③廃　と</w:t>
                            </w:r>
                            <w:r w:rsidR="00AE4D3D"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なっている</w:t>
                            </w:r>
                            <w:r w:rsidR="00AE4D3D"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場合</w:t>
                            </w:r>
                            <w:r w:rsid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、</w:t>
                            </w:r>
                          </w:p>
                          <w:p w:rsidR="00AE4D3D" w:rsidRPr="003930A4" w:rsidRDefault="00AE4D3D" w:rsidP="003930A4">
                            <w:pPr>
                              <w:spacing w:line="0" w:lineRule="atLeast"/>
                              <w:ind w:firstLineChars="300" w:firstLine="63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①の</w:t>
                            </w:r>
                            <w:r w:rsidR="0080092C"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日</w:t>
                            </w:r>
                            <w:r w:rsidR="0080092C"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に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新油</w:t>
                            </w:r>
                            <w:r w:rsidR="0080092C"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を使い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、②、③の日は同じ油を使用し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てから</w:t>
                            </w:r>
                            <w:r w:rsidR="0080092C"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廃棄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します。</w:t>
                            </w:r>
                          </w:p>
                          <w:p w:rsidR="00AE4D3D" w:rsidRPr="003930A4" w:rsidRDefault="00AE4D3D" w:rsidP="003930A4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2"/>
                              </w:rPr>
                            </w:pPr>
                          </w:p>
                          <w:p w:rsidR="00AE4D3D" w:rsidRDefault="00AE4D3D" w:rsidP="003930A4">
                            <w:pPr>
                              <w:spacing w:line="0" w:lineRule="atLeas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</w:rPr>
                            </w:pPr>
                          </w:p>
                          <w:p w:rsidR="00AE4D3D" w:rsidRPr="00AE4D3D" w:rsidRDefault="00AE4D3D" w:rsidP="003930A4">
                            <w:pPr>
                              <w:spacing w:line="0" w:lineRule="atLeast"/>
                              <w:jc w:val="left"/>
                              <w:rPr>
                                <w:rFonts w:ascii="Segoe UI Symbol" w:hAnsi="Segoe UI Symbol"/>
                                <w:b/>
                                <w:sz w:val="28"/>
                              </w:rPr>
                            </w:pPr>
                          </w:p>
                          <w:p w:rsidR="001953E9" w:rsidRPr="001953E9" w:rsidRDefault="001953E9" w:rsidP="003930A4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3" o:spid="_x0000_s1046" style="position:absolute;left:0;text-align:left;margin-left:113.3pt;margin-top:616.5pt;width:388.5pt;height:126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" fillcolor="white [3201]" strokecolor="black [3213]" strokeweight="4.25pt">
                <v:stroke linestyle="thinThin"/>
                <v:textbox>
                  <w:txbxContent>
                    <w:p w:rsidR="001953E9" w:rsidRPr="003930A4" w:rsidRDefault="001953E9" w:rsidP="003930A4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32"/>
                        </w:rPr>
                      </w:pP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32"/>
                        </w:rPr>
                        <w:t>《油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32"/>
                        </w:rPr>
                        <w:t>使用表の見方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32"/>
                        </w:rPr>
                        <w:t>》</w:t>
                      </w:r>
                    </w:p>
                    <w:p w:rsidR="001953E9" w:rsidRPr="003930A4" w:rsidRDefault="001953E9" w:rsidP="003930A4">
                      <w:pPr>
                        <w:spacing w:line="0" w:lineRule="atLeast"/>
                        <w:ind w:firstLineChars="100" w:firstLine="210"/>
                        <w:jc w:val="left"/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油使用表は、揚げ油の使用状況についてお知らせするものです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。</w:t>
                      </w:r>
                    </w:p>
                    <w:p w:rsidR="00AE4D3D" w:rsidRPr="003930A4" w:rsidRDefault="001953E9" w:rsidP="003930A4">
                      <w:pPr>
                        <w:spacing w:line="0" w:lineRule="atLeast"/>
                        <w:ind w:firstLineChars="100" w:firstLine="210"/>
                        <w:jc w:val="left"/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新油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を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1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回目と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し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て、</w:t>
                      </w:r>
                      <w:r w:rsidR="001A4A59">
                        <w:rPr>
                          <w:rFonts w:ascii="BIZ UDPゴシック" w:eastAsia="BIZ UDPゴシック" w:hAnsi="BIZ UDPゴシック"/>
                          <w:b/>
                        </w:rPr>
                        <w:t>3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回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～</w:t>
                      </w:r>
                      <w:r w:rsidR="001A4A59">
                        <w:rPr>
                          <w:rFonts w:ascii="BIZ UDPゴシック" w:eastAsia="BIZ UDPゴシック" w:hAnsi="BIZ UDPゴシック"/>
                          <w:b/>
                        </w:rPr>
                        <w:t>4</w:t>
                      </w:r>
                      <w:bookmarkStart w:id="1" w:name="_GoBack"/>
                      <w:bookmarkEnd w:id="1"/>
                      <w:r w:rsidR="0080092C"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回同じ油を使用し、</w:t>
                      </w:r>
                      <w:r w:rsidR="0080092C"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廃棄</w:t>
                      </w:r>
                      <w:r w:rsidR="00AE4D3D"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する</w:t>
                      </w:r>
                      <w:r w:rsidR="00AE4D3D"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流れ</w:t>
                      </w:r>
                      <w:r w:rsidR="00AE4D3D"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です</w:t>
                      </w:r>
                      <w:r w:rsidR="00AE4D3D"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。</w:t>
                      </w:r>
                    </w:p>
                    <w:p w:rsidR="0080092C" w:rsidRPr="003930A4" w:rsidRDefault="0080092C" w:rsidP="003930A4">
                      <w:pPr>
                        <w:spacing w:line="0" w:lineRule="atLeast"/>
                        <w:jc w:val="left"/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</w:p>
                    <w:p w:rsidR="00AE4D3D" w:rsidRPr="003930A4" w:rsidRDefault="0080092C" w:rsidP="003930A4">
                      <w:pPr>
                        <w:spacing w:line="0" w:lineRule="atLeast"/>
                        <w:jc w:val="left"/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・</w:t>
                      </w:r>
                      <w:r w:rsidR="001953E9"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○と□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に使用回数を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記入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した</w:t>
                      </w:r>
                      <w:r w:rsidR="001953E9"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表となっています</w:t>
                      </w:r>
                      <w:r w:rsidR="00AE4D3D"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（</w:t>
                      </w:r>
                      <w:r w:rsidR="00AE4D3D"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同じ油は同じ</w:t>
                      </w:r>
                      <w:r w:rsidR="00AE4D3D"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マーク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○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□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です</w:t>
                      </w:r>
                      <w:r w:rsidR="00AE4D3D"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）</w:t>
                      </w:r>
                    </w:p>
                    <w:p w:rsidR="00AE4D3D" w:rsidRPr="003930A4" w:rsidRDefault="001953E9" w:rsidP="003930A4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・</w:t>
                      </w:r>
                      <w:r w:rsidR="00AE4D3D"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廃</w:t>
                      </w:r>
                      <w:r w:rsidR="00AE4D3D"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・・・使用した油</w:t>
                      </w:r>
                      <w:r w:rsidR="00AE4D3D"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を</w:t>
                      </w:r>
                      <w:r w:rsidR="00AE4D3D"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廃油します</w:t>
                      </w:r>
                      <w:r w:rsidR="00AE4D3D"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 xml:space="preserve">【例】　</w:t>
                      </w:r>
                      <w:r w:rsidR="00AE4D3D"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①→②→③廃　と</w:t>
                      </w:r>
                      <w:r w:rsidR="00AE4D3D"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なっている</w:t>
                      </w:r>
                      <w:r w:rsidR="00AE4D3D"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場合</w:t>
                      </w:r>
                      <w:r w:rsid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、</w:t>
                      </w:r>
                    </w:p>
                    <w:p w:rsidR="00AE4D3D" w:rsidRPr="003930A4" w:rsidRDefault="00AE4D3D" w:rsidP="003930A4">
                      <w:pPr>
                        <w:spacing w:line="0" w:lineRule="atLeast"/>
                        <w:ind w:firstLineChars="300" w:firstLine="630"/>
                        <w:jc w:val="left"/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①の</w:t>
                      </w:r>
                      <w:r w:rsidR="0080092C"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日</w:t>
                      </w:r>
                      <w:r w:rsidR="0080092C"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に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新油</w:t>
                      </w:r>
                      <w:r w:rsidR="0080092C"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を使い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、②、③の日は同じ油を使用し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てから</w:t>
                      </w:r>
                      <w:r w:rsidR="0080092C"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廃棄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します。</w:t>
                      </w:r>
                    </w:p>
                    <w:p w:rsidR="00AE4D3D" w:rsidRPr="003930A4" w:rsidRDefault="00AE4D3D" w:rsidP="003930A4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22"/>
                        </w:rPr>
                      </w:pPr>
                    </w:p>
                    <w:p w:rsidR="00AE4D3D" w:rsidRDefault="00AE4D3D" w:rsidP="003930A4">
                      <w:pPr>
                        <w:spacing w:line="0" w:lineRule="atLeast"/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28"/>
                        </w:rPr>
                      </w:pPr>
                    </w:p>
                    <w:p w:rsidR="00AE4D3D" w:rsidRPr="00AE4D3D" w:rsidRDefault="00AE4D3D" w:rsidP="003930A4">
                      <w:pPr>
                        <w:spacing w:line="0" w:lineRule="atLeast"/>
                        <w:jc w:val="left"/>
                        <w:rPr>
                          <w:rFonts w:ascii="Segoe UI Symbol" w:hAnsi="Segoe UI Symbol"/>
                          <w:b/>
                          <w:sz w:val="28"/>
                        </w:rPr>
                      </w:pPr>
                    </w:p>
                    <w:p w:rsidR="001953E9" w:rsidRPr="001953E9" w:rsidRDefault="001953E9" w:rsidP="003930A4">
                      <w:pPr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930A4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-523875</wp:posOffset>
                </wp:positionV>
                <wp:extent cx="3524250" cy="923925"/>
                <wp:effectExtent l="19050" t="19050" r="19050" b="2857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92392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3D9" w:rsidRPr="00CF63D9" w:rsidRDefault="009B0446" w:rsidP="001953E9">
                            <w:pPr>
                              <w:spacing w:line="0" w:lineRule="atLeast"/>
                              <w:ind w:firstLineChars="100" w:firstLine="72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72"/>
                              </w:rPr>
                              <w:t>油使用</w:t>
                            </w:r>
                            <w:r w:rsidRPr="009B0446">
                              <w:rPr>
                                <w:rFonts w:ascii="HGP創英角ｺﾞｼｯｸUB" w:eastAsia="HGP創英角ｺﾞｼｯｸUB" w:hAnsi="HGP創英角ｺﾞｼｯｸUB"/>
                                <w:sz w:val="72"/>
                              </w:rPr>
                              <w:t>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" o:spid="_x0000_s1047" style="position:absolute;left:0;text-align:left;margin-left:174.75pt;margin-top:-41.25pt;width:277.5pt;height:7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" fillcolor="white [3201]" strokecolor="black [3213]" strokeweight="2.25pt">
                <v:stroke joinstyle="miter"/>
                <v:textbox>
                  <w:txbxContent>
                    <w:p w:rsidR="00CF63D9" w:rsidRPr="00CF63D9" w:rsidRDefault="009B0446" w:rsidP="001953E9">
                      <w:pPr>
                        <w:spacing w:line="0" w:lineRule="atLeast"/>
                        <w:ind w:firstLineChars="100" w:firstLine="720"/>
                        <w:jc w:val="left"/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72"/>
                        </w:rPr>
                        <w:t>油使用</w:t>
                      </w:r>
                      <w:r w:rsidRPr="009B0446">
                        <w:rPr>
                          <w:rFonts w:ascii="HGP創英角ｺﾞｼｯｸUB" w:eastAsia="HGP創英角ｺﾞｼｯｸUB" w:hAnsi="HGP創英角ｺﾞｼｯｸUB"/>
                          <w:sz w:val="72"/>
                        </w:rPr>
                        <w:t>表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3E5EE9" w:rsidRPr="00E4446C" w:rsidSect="00261ABB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723F" w:rsidRDefault="00F8723F" w:rsidP="00261ABB">
      <w:r>
        <w:separator/>
      </w:r>
    </w:p>
  </w:endnote>
  <w:endnote w:type="continuationSeparator" w:id="0">
    <w:p w:rsidR="00F8723F" w:rsidRDefault="00F8723F" w:rsidP="00261A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723F" w:rsidRDefault="00F8723F" w:rsidP="00261ABB">
      <w:r>
        <w:separator/>
      </w:r>
    </w:p>
  </w:footnote>
  <w:footnote w:type="continuationSeparator" w:id="0">
    <w:p w:rsidR="00F8723F" w:rsidRDefault="00F8723F" w:rsidP="00261A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446"/>
    <w:rsid w:val="000E7436"/>
    <w:rsid w:val="001953E9"/>
    <w:rsid w:val="001A4A59"/>
    <w:rsid w:val="00261ABB"/>
    <w:rsid w:val="00285BB0"/>
    <w:rsid w:val="00285FA7"/>
    <w:rsid w:val="003930A4"/>
    <w:rsid w:val="003B67DE"/>
    <w:rsid w:val="003E5EE9"/>
    <w:rsid w:val="006737CE"/>
    <w:rsid w:val="006E427A"/>
    <w:rsid w:val="0080092C"/>
    <w:rsid w:val="008A57B9"/>
    <w:rsid w:val="008F1277"/>
    <w:rsid w:val="009340C8"/>
    <w:rsid w:val="009B0446"/>
    <w:rsid w:val="00AE4D3D"/>
    <w:rsid w:val="00CE3F70"/>
    <w:rsid w:val="00CF63D9"/>
    <w:rsid w:val="00DF27CC"/>
    <w:rsid w:val="00E325A9"/>
    <w:rsid w:val="00E4446C"/>
    <w:rsid w:val="00F87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CCE6B72-3416-4316-853E-28358E6AB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37C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0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340C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61AB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61ABB"/>
  </w:style>
  <w:style w:type="paragraph" w:styleId="a7">
    <w:name w:val="footer"/>
    <w:basedOn w:val="a"/>
    <w:link w:val="a8"/>
    <w:uiPriority w:val="99"/>
    <w:unhideWhenUsed/>
    <w:rsid w:val="00261AB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61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BB8D4C-C975-4218-A71B-E05D039BF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2023-05-23T00:51:00Z</cp:lastPrinted>
  <dcterms:created xsi:type="dcterms:W3CDTF">2020-04-21T01:12:00Z</dcterms:created>
  <dcterms:modified xsi:type="dcterms:W3CDTF">2023-05-23T00:55:00Z</dcterms:modified>
</cp:coreProperties>
</file>